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CBA" w:rsidRPr="00815C77" w:rsidRDefault="009E3CBA" w:rsidP="009E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E3CBA" w:rsidRPr="00945851" w:rsidRDefault="009E3CBA" w:rsidP="009E3CB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9E3CBA" w:rsidRPr="00B53915" w:rsidRDefault="009E3CBA" w:rsidP="009E3CB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E3CBA" w:rsidRPr="00C177DC" w:rsidRDefault="009E3CBA" w:rsidP="009E3CBA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3E5D" wp14:editId="23383613">
                <wp:simplePos x="0" y="0"/>
                <wp:positionH relativeFrom="column">
                  <wp:posOffset>6382994</wp:posOffset>
                </wp:positionH>
                <wp:positionV relativeFrom="paragraph">
                  <wp:posOffset>1791843</wp:posOffset>
                </wp:positionV>
                <wp:extent cx="323850" cy="539750"/>
                <wp:effectExtent l="57150" t="57150" r="0" b="5080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0FAD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3" o:spid="_x0000_s1026" type="#_x0000_t67" style="position:absolute;margin-left:502.6pt;margin-top:141.1pt;width:25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" adj="1512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F4AE6" wp14:editId="346924C9">
            <wp:extent cx="9791700" cy="4512996"/>
            <wp:effectExtent l="0" t="0" r="0" b="1905"/>
            <wp:docPr id="9" name="Рисунок 9" descr="C:\Users\andronov_vn\Desktop\ВСЁ ДЛЯ РАБОТЫ\РЕКЛАМА\центральная дорога ПКС Крылья Сургута 4\IMG_20250602_1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центральная дорога ПКС Крылья Сургута 4\IMG_20250602_15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9E3CBA" w:rsidRDefault="00A12CEA" w:rsidP="009E3CBA">
      <w:bookmarkStart w:id="0" w:name="_GoBack"/>
      <w:bookmarkEnd w:id="0"/>
    </w:p>
    <w:sectPr w:rsidR="00A12CEA" w:rsidRPr="009E3CB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916" w:rsidRDefault="00B47916" w:rsidP="00B61482">
      <w:pPr>
        <w:spacing w:after="0" w:line="240" w:lineRule="auto"/>
      </w:pPr>
      <w:r>
        <w:separator/>
      </w:r>
    </w:p>
  </w:endnote>
  <w:endnote w:type="continuationSeparator" w:id="0">
    <w:p w:rsidR="00B47916" w:rsidRDefault="00B4791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916" w:rsidRDefault="00B47916" w:rsidP="00B61482">
      <w:pPr>
        <w:spacing w:after="0" w:line="240" w:lineRule="auto"/>
      </w:pPr>
      <w:r>
        <w:separator/>
      </w:r>
    </w:p>
  </w:footnote>
  <w:footnote w:type="continuationSeparator" w:id="0">
    <w:p w:rsidR="00B47916" w:rsidRDefault="00B4791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3CBA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47916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2991EDA-9914-453D-8396-7008E965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2025-07-02T06:43:00Z</dcterms:modified>
</cp:coreProperties>
</file>